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住 宿 证 明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吴家营派出所：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，性别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，民族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，出生日期：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日，身份证号码：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，系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专业大（研）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（一、二、三、四）在读学生。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需办理《云南省居住证》。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该同学现居住地详址：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大学呈贡校区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苑（园）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室宿舍。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ind w:right="560"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单位签章：云南民族大学</w:t>
      </w:r>
    </w:p>
    <w:p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学生</w:t>
      </w:r>
      <w:r>
        <w:rPr>
          <w:rFonts w:hint="eastAsia"/>
          <w:sz w:val="28"/>
          <w:szCs w:val="28"/>
          <w:lang w:val="en-US" w:eastAsia="zh-CN"/>
        </w:rPr>
        <w:t>工作处</w:t>
      </w:r>
    </w:p>
    <w:p>
      <w:pPr>
        <w:jc w:val="center"/>
        <w:rPr>
          <w:sz w:val="28"/>
          <w:szCs w:val="28"/>
        </w:rPr>
      </w:pPr>
    </w:p>
    <w:p>
      <w:pPr>
        <w:ind w:firstLine="4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（注：此住宿证明仅用于我校学生向公安机关申办《云南省居住证》使用。）</w:t>
      </w:r>
    </w:p>
    <w:p>
      <w:pPr>
        <w:ind w:firstLine="480"/>
        <w:jc w:val="center"/>
        <w:rPr>
          <w:sz w:val="24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mI1Yzk0NjkyMzU1YjIwODJkNTU5MDFjNzIzYmMifQ=="/>
  </w:docVars>
  <w:rsids>
    <w:rsidRoot w:val="00F27E03"/>
    <w:rsid w:val="000A2125"/>
    <w:rsid w:val="00121294"/>
    <w:rsid w:val="002D4CC9"/>
    <w:rsid w:val="003A1A76"/>
    <w:rsid w:val="004A65BD"/>
    <w:rsid w:val="004E1277"/>
    <w:rsid w:val="005D7AEB"/>
    <w:rsid w:val="00835D44"/>
    <w:rsid w:val="009164D7"/>
    <w:rsid w:val="00916DE9"/>
    <w:rsid w:val="00A91AB4"/>
    <w:rsid w:val="00BD11A3"/>
    <w:rsid w:val="00BD7454"/>
    <w:rsid w:val="00DD154E"/>
    <w:rsid w:val="00E61FBB"/>
    <w:rsid w:val="00E70277"/>
    <w:rsid w:val="00F27E03"/>
    <w:rsid w:val="00F91B56"/>
    <w:rsid w:val="00FC2399"/>
    <w:rsid w:val="04112E57"/>
    <w:rsid w:val="15D14735"/>
    <w:rsid w:val="226E323E"/>
    <w:rsid w:val="2D327AE4"/>
    <w:rsid w:val="3B017CD8"/>
    <w:rsid w:val="3B597458"/>
    <w:rsid w:val="468B393B"/>
    <w:rsid w:val="478C0EBD"/>
    <w:rsid w:val="4E4B501A"/>
    <w:rsid w:val="566A1257"/>
    <w:rsid w:val="57CE163F"/>
    <w:rsid w:val="66712F0B"/>
    <w:rsid w:val="694736C1"/>
    <w:rsid w:val="6F2457BB"/>
    <w:rsid w:val="700D565E"/>
    <w:rsid w:val="79697D3A"/>
    <w:rsid w:val="7EA52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161</Characters>
  <Lines>3</Lines>
  <Paragraphs>1</Paragraphs>
  <TotalTime>16</TotalTime>
  <ScaleCrop>false</ScaleCrop>
  <LinksUpToDate>false</LinksUpToDate>
  <CharactersWithSpaces>408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风调雨顺</cp:lastModifiedBy>
  <dcterms:modified xsi:type="dcterms:W3CDTF">2022-06-27T07:16:55Z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5CD4599BBA694CCC8A08AD5D3D918474</vt:lpwstr>
  </property>
</Properties>
</file>